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9B" w:rsidRDefault="00805C9B" w:rsidP="00805C9B">
      <w:pPr>
        <w:pStyle w:val="2"/>
        <w:jc w:val="center"/>
        <w:rPr>
          <w:b/>
        </w:rPr>
      </w:pPr>
      <w:r>
        <w:rPr>
          <w:b/>
        </w:rPr>
        <w:t>Информация</w:t>
      </w:r>
    </w:p>
    <w:p w:rsidR="00805C9B" w:rsidRDefault="00805C9B" w:rsidP="00805C9B">
      <w:pPr>
        <w:pStyle w:val="2"/>
        <w:jc w:val="center"/>
        <w:rPr>
          <w:b/>
        </w:rPr>
      </w:pPr>
      <w:r>
        <w:rPr>
          <w:b/>
        </w:rPr>
        <w:t xml:space="preserve">о положении на рынке труда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района на 2</w:t>
      </w:r>
      <w:r w:rsidR="00F248DB">
        <w:rPr>
          <w:b/>
        </w:rPr>
        <w:t>4</w:t>
      </w:r>
      <w:r>
        <w:rPr>
          <w:b/>
        </w:rPr>
        <w:t xml:space="preserve"> я</w:t>
      </w:r>
      <w:r w:rsidR="00F248DB">
        <w:rPr>
          <w:b/>
        </w:rPr>
        <w:t>нваря</w:t>
      </w:r>
      <w:r>
        <w:rPr>
          <w:b/>
        </w:rPr>
        <w:t xml:space="preserve"> 201</w:t>
      </w:r>
      <w:r w:rsidR="00F248DB">
        <w:rPr>
          <w:b/>
        </w:rPr>
        <w:t>4</w:t>
      </w:r>
      <w:r>
        <w:rPr>
          <w:b/>
        </w:rPr>
        <w:t xml:space="preserve"> года</w:t>
      </w:r>
    </w:p>
    <w:p w:rsidR="00805C9B" w:rsidRDefault="00805C9B" w:rsidP="00805C9B">
      <w:pPr>
        <w:rPr>
          <w:sz w:val="20"/>
          <w:szCs w:val="20"/>
        </w:rPr>
      </w:pPr>
    </w:p>
    <w:p w:rsidR="00805C9B" w:rsidRDefault="00805C9B" w:rsidP="00805C9B">
      <w:pPr>
        <w:pStyle w:val="2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6160"/>
        <w:gridCol w:w="1667"/>
      </w:tblGrid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9B" w:rsidRDefault="00805C9B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 01.01.2013 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 xml:space="preserve"> %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безработных на 01.01.201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F248DB">
              <w:rPr>
                <w:i/>
                <w:sz w:val="20"/>
                <w:szCs w:val="20"/>
              </w:rPr>
              <w:t>88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/>
                <w:sz w:val="20"/>
                <w:szCs w:val="20"/>
              </w:rPr>
              <w:t>обратившихся</w:t>
            </w:r>
            <w:proofErr w:type="gramEnd"/>
            <w:r>
              <w:rPr>
                <w:i/>
                <w:sz w:val="20"/>
                <w:szCs w:val="20"/>
              </w:rPr>
              <w:t xml:space="preserve"> за государственной услугой </w:t>
            </w:r>
          </w:p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2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я</w:t>
            </w:r>
            <w:r w:rsidR="00F248DB">
              <w:rPr>
                <w:i/>
                <w:sz w:val="20"/>
                <w:szCs w:val="20"/>
              </w:rPr>
              <w:t>нваря</w:t>
            </w:r>
            <w:r>
              <w:rPr>
                <w:i/>
                <w:sz w:val="20"/>
                <w:szCs w:val="20"/>
              </w:rPr>
              <w:t xml:space="preserve"> 201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Численность граждан, получивших статус безработного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Снято с учета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Численность безработных граждан, состоящих на учете по состоянию  на 2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F248DB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1.201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F248DB">
              <w:rPr>
                <w:i/>
                <w:sz w:val="20"/>
                <w:szCs w:val="20"/>
              </w:rPr>
              <w:t>96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2</w:t>
            </w:r>
            <w:r w:rsidR="00F248DB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F248DB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1.201</w:t>
            </w:r>
            <w:r w:rsidR="00F248DB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4</w:t>
            </w:r>
            <w:r w:rsidR="00805C9B">
              <w:rPr>
                <w:b/>
                <w:i/>
                <w:sz w:val="20"/>
                <w:szCs w:val="20"/>
              </w:rPr>
              <w:t xml:space="preserve">  %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Поступило вакансий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</w:tbl>
    <w:p w:rsidR="00805C9B" w:rsidRDefault="00805C9B" w:rsidP="00805C9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05C9B" w:rsidRDefault="00805C9B" w:rsidP="00805C9B"/>
    <w:p w:rsidR="00805C9B" w:rsidRDefault="00805C9B" w:rsidP="00805C9B">
      <w:pPr>
        <w:rPr>
          <w:b/>
        </w:rPr>
      </w:pPr>
    </w:p>
    <w:p w:rsidR="00805C9B" w:rsidRDefault="00805C9B" w:rsidP="00805C9B">
      <w:r>
        <w:rPr>
          <w:b/>
        </w:rPr>
        <w:t xml:space="preserve">Директора ОКУ ЦЗН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района                                          </w:t>
      </w:r>
      <w:proofErr w:type="spellStart"/>
      <w:r>
        <w:rPr>
          <w:b/>
        </w:rPr>
        <w:t>С.Н.Плюхин</w:t>
      </w:r>
      <w:proofErr w:type="spellEnd"/>
    </w:p>
    <w:p w:rsidR="00805C9B" w:rsidRDefault="00805C9B" w:rsidP="00805C9B">
      <w:pPr>
        <w:pStyle w:val="2"/>
        <w:jc w:val="center"/>
        <w:rPr>
          <w:b/>
          <w:sz w:val="20"/>
          <w:szCs w:val="20"/>
        </w:rPr>
      </w:pPr>
    </w:p>
    <w:p w:rsidR="00805C9B" w:rsidRDefault="00805C9B" w:rsidP="00805C9B">
      <w:pPr>
        <w:rPr>
          <w:sz w:val="20"/>
          <w:szCs w:val="20"/>
        </w:rPr>
      </w:pPr>
    </w:p>
    <w:p w:rsidR="00874BCB" w:rsidRDefault="00874BCB"/>
    <w:sectPr w:rsidR="00874BCB" w:rsidSect="008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805C9B"/>
    <w:rsid w:val="000100E8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7C19"/>
    <w:rsid w:val="00316DB2"/>
    <w:rsid w:val="00321133"/>
    <w:rsid w:val="00324C17"/>
    <w:rsid w:val="00334B54"/>
    <w:rsid w:val="003D6FF3"/>
    <w:rsid w:val="003E735D"/>
    <w:rsid w:val="00402E32"/>
    <w:rsid w:val="00403B58"/>
    <w:rsid w:val="0041518A"/>
    <w:rsid w:val="00422631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5B9"/>
    <w:rsid w:val="0058179F"/>
    <w:rsid w:val="00591671"/>
    <w:rsid w:val="005B24AB"/>
    <w:rsid w:val="005B6482"/>
    <w:rsid w:val="005F03F0"/>
    <w:rsid w:val="0060395A"/>
    <w:rsid w:val="006230E0"/>
    <w:rsid w:val="00646A81"/>
    <w:rsid w:val="00677E0B"/>
    <w:rsid w:val="00683312"/>
    <w:rsid w:val="00695E40"/>
    <w:rsid w:val="00702DBF"/>
    <w:rsid w:val="007156BC"/>
    <w:rsid w:val="00715F15"/>
    <w:rsid w:val="007409B8"/>
    <w:rsid w:val="00752EAD"/>
    <w:rsid w:val="00771C04"/>
    <w:rsid w:val="007C78EF"/>
    <w:rsid w:val="007F3D6E"/>
    <w:rsid w:val="00805C9B"/>
    <w:rsid w:val="0081444C"/>
    <w:rsid w:val="00831C4B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B0F57"/>
    <w:rsid w:val="00AB381A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A7C02"/>
    <w:rsid w:val="00DB7675"/>
    <w:rsid w:val="00DD2437"/>
    <w:rsid w:val="00DD5027"/>
    <w:rsid w:val="00E260C8"/>
    <w:rsid w:val="00E428BE"/>
    <w:rsid w:val="00E44FD5"/>
    <w:rsid w:val="00E95342"/>
    <w:rsid w:val="00EC7166"/>
    <w:rsid w:val="00ED660B"/>
    <w:rsid w:val="00EE3718"/>
    <w:rsid w:val="00EF3839"/>
    <w:rsid w:val="00F017EF"/>
    <w:rsid w:val="00F040D9"/>
    <w:rsid w:val="00F06C33"/>
    <w:rsid w:val="00F1463B"/>
    <w:rsid w:val="00F248DB"/>
    <w:rsid w:val="00F30693"/>
    <w:rsid w:val="00F71313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5C9B"/>
    <w:pPr>
      <w:tabs>
        <w:tab w:val="left" w:pos="6330"/>
      </w:tabs>
      <w:spacing w:line="360" w:lineRule="auto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05C9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2014-01-24T06:02:00Z</dcterms:created>
  <dcterms:modified xsi:type="dcterms:W3CDTF">2014-01-24T06:10:00Z</dcterms:modified>
</cp:coreProperties>
</file>